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</w:pPr>
      <w:r>
        <w:rPr>
          <w:rFonts w:hint="default" w:ascii="Times New Roman" w:hAnsi="Times New Roman" w:eastAsia="方正小标宋简体" w:cs="Times New Roman"/>
          <w:sz w:val="40"/>
          <w:szCs w:val="40"/>
          <w:lang w:val="en-US" w:eastAsia="zh-CN"/>
        </w:rPr>
        <w:t>202</w:t>
      </w:r>
      <w:r>
        <w:rPr>
          <w:rFonts w:hint="eastAsia" w:ascii="Times New Roman" w:hAnsi="Times New Roman" w:eastAsia="方正小标宋简体" w:cs="Times New Roman"/>
          <w:sz w:val="40"/>
          <w:szCs w:val="40"/>
          <w:lang w:val="en-US" w:eastAsia="zh-CN"/>
        </w:rPr>
        <w:t>2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年度</w:t>
      </w:r>
      <w:r>
        <w:rPr>
          <w:rFonts w:hint="eastAsia" w:ascii="Times New Roman" w:hAnsi="Times New Roman" w:eastAsia="方正小标宋简体" w:cs="Times New Roman"/>
          <w:sz w:val="40"/>
          <w:szCs w:val="40"/>
          <w:lang w:val="en-US" w:eastAsia="zh-CN"/>
        </w:rPr>
        <w:t>吉木萨尔县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政府债务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</w:rPr>
      </w:pPr>
      <w:r>
        <w:rPr>
          <w:rFonts w:hint="eastAsia" w:ascii="Times New Roman" w:hAnsi="Times New Roman" w:eastAsia="方正小标宋简体" w:cs="Times New Roman"/>
          <w:sz w:val="40"/>
          <w:szCs w:val="40"/>
          <w:lang w:eastAsia="zh-CN"/>
        </w:rPr>
        <w:t>决算</w:t>
      </w:r>
      <w:r>
        <w:rPr>
          <w:rFonts w:hint="default" w:ascii="Times New Roman" w:hAnsi="Times New Roman" w:eastAsia="方正小标宋简体" w:cs="Times New Roman"/>
          <w:sz w:val="40"/>
          <w:szCs w:val="40"/>
        </w:rPr>
        <w:t>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eastAsia="zh-CN"/>
        </w:rPr>
        <w:t>一、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年度政府债务限额总体情况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政府债务限额总额为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52.06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</w:t>
      </w:r>
      <w:r>
        <w:rPr>
          <w:rFonts w:hint="eastAsia" w:ascii="Times New Roman" w:hAnsi="Times New Roman" w:eastAsia="楷体_GB2312" w:cs="Times New Roman"/>
          <w:b/>
          <w:bCs/>
          <w:sz w:val="30"/>
          <w:szCs w:val="30"/>
          <w:lang w:val="en-US" w:eastAsia="zh-CN"/>
        </w:rPr>
        <w:t>政府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债务限额分类型情况。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1.一般债务限额总额情况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23.33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2.专项债务限额总额情况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28.73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（二）新增债务限额情况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1.新增一般债务限额情况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政府新增一般债务限额总额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6.1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2.新增专项债务限额情况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政府新增专项债务限额总额为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13.7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二、202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年度政府债务余额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政府债务余额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47.44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亿元，政府债务余额全部严格控制在限额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52.06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（一）一般债务余额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决算数。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政府一般债务余额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19.53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（二）专项债务余额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决算数。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政府专项债务余额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27.92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三、202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年度政府债券发行使用情况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发行政府债券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21.18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亿元（新增债券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19.8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1.38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（一）新增一般债券发行使用情况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发行新增一般债券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6.1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亿元。上述债券资金主要用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于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人居环境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生态修护、文化旅游、养老、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等领域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（详见附件2-3）。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债券期限分别是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10年期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期，债券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3.05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%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，债券还本付息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通过一般公共预算收入偿还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（二）新增专项债券发行使用情况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发行新增专项债券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13.7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亿元。上述债券资金主要用于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水利、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城镇污水垃圾处理、卫生健康、市政基础设施和产业园区基础设施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等重点领域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（详见附件2-3）。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债券期限分别是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期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10年期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15年期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3.07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%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，债券还本付息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通过对应项目取得的政府性基金或专项收入等偿还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（三）再融资债券发行使用情况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发行再融资债券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1.38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亿元。上述债券资金全部用于偿还到期政府债券本金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债券期限分别是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年期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10年期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，债券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3.02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%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四、202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年度政府债券还本付息情况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政府债券还本付息总额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3.48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本金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2.21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亿元，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0.83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1.38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1.27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，自身收益偿还0.57亿元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（一）一般债券还本付息情况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政府一般债券还本付息总额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2.39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本金1.84亿元，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0.56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1.28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财政预算安排付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0.55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（二）专项债券还本付息情况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政府专项债券还本付息总额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1.09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本金0.37亿元，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0.27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0.15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1460" w:leftChars="284" w:hanging="864" w:hangingChars="3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附件：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1-1 2022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一般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1-2 2022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专项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1-3 2022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政府债务限额、余额（含一般债务限额、余额和专项债务限额、余额）情况表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1440" w:firstLineChars="5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2-1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 xml:space="preserve"> 2022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政府债券发行情况表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1491" w:leftChars="710" w:firstLine="0" w:firstLineChars="0"/>
        <w:jc w:val="both"/>
        <w:textAlignment w:val="auto"/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 xml:space="preserve">2-2 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政府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债券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发行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情况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明细表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1440" w:firstLineChars="500"/>
        <w:jc w:val="both"/>
        <w:textAlignment w:val="auto"/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2-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新增债券使用情况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1440" w:firstLineChars="5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2-4 2022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吉木萨尔县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还本付息决算情况表</w:t>
      </w:r>
    </w:p>
    <w:sectPr>
      <w:footerReference r:id="rId3" w:type="default"/>
      <w:pgSz w:w="11906" w:h="16838"/>
      <w:pgMar w:top="2098" w:right="1587" w:bottom="187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B36FE2"/>
    <w:rsid w:val="04AD2225"/>
    <w:rsid w:val="05DA01A8"/>
    <w:rsid w:val="063F2F9D"/>
    <w:rsid w:val="07171DAE"/>
    <w:rsid w:val="07B80382"/>
    <w:rsid w:val="090B4E5B"/>
    <w:rsid w:val="09F31262"/>
    <w:rsid w:val="0B94070D"/>
    <w:rsid w:val="0E25722D"/>
    <w:rsid w:val="0E4F7620"/>
    <w:rsid w:val="0E8D4F6B"/>
    <w:rsid w:val="138C6520"/>
    <w:rsid w:val="13B96A52"/>
    <w:rsid w:val="182373F8"/>
    <w:rsid w:val="18823C8F"/>
    <w:rsid w:val="18D86125"/>
    <w:rsid w:val="1921362A"/>
    <w:rsid w:val="1975142B"/>
    <w:rsid w:val="199003FF"/>
    <w:rsid w:val="1A3F1B6A"/>
    <w:rsid w:val="1B2D3FA1"/>
    <w:rsid w:val="1B761519"/>
    <w:rsid w:val="1BA70DEF"/>
    <w:rsid w:val="1C460386"/>
    <w:rsid w:val="1D57227F"/>
    <w:rsid w:val="2576255C"/>
    <w:rsid w:val="261B6D15"/>
    <w:rsid w:val="26E157D9"/>
    <w:rsid w:val="295033DF"/>
    <w:rsid w:val="2AB37734"/>
    <w:rsid w:val="2AE00615"/>
    <w:rsid w:val="2B0F4298"/>
    <w:rsid w:val="2BB234FE"/>
    <w:rsid w:val="2D335238"/>
    <w:rsid w:val="2FBE46FB"/>
    <w:rsid w:val="2FC04665"/>
    <w:rsid w:val="305E50C1"/>
    <w:rsid w:val="307B5F9A"/>
    <w:rsid w:val="31B00595"/>
    <w:rsid w:val="31D13988"/>
    <w:rsid w:val="325A2235"/>
    <w:rsid w:val="353C53B6"/>
    <w:rsid w:val="35FE4AC1"/>
    <w:rsid w:val="36B666B6"/>
    <w:rsid w:val="388F1457"/>
    <w:rsid w:val="3A7A067E"/>
    <w:rsid w:val="3AC25CC6"/>
    <w:rsid w:val="3B5206E1"/>
    <w:rsid w:val="3F8C7AD1"/>
    <w:rsid w:val="406364B0"/>
    <w:rsid w:val="41F33C83"/>
    <w:rsid w:val="42120775"/>
    <w:rsid w:val="441459B5"/>
    <w:rsid w:val="448A4681"/>
    <w:rsid w:val="459C3244"/>
    <w:rsid w:val="459F41C9"/>
    <w:rsid w:val="4662484B"/>
    <w:rsid w:val="47B72475"/>
    <w:rsid w:val="485E7AB6"/>
    <w:rsid w:val="4B080752"/>
    <w:rsid w:val="4CA85525"/>
    <w:rsid w:val="4D9D67FC"/>
    <w:rsid w:val="4DB47F12"/>
    <w:rsid w:val="5075308D"/>
    <w:rsid w:val="50CE11ED"/>
    <w:rsid w:val="51D77DB9"/>
    <w:rsid w:val="53013412"/>
    <w:rsid w:val="537F430A"/>
    <w:rsid w:val="54227FA7"/>
    <w:rsid w:val="54DC5F38"/>
    <w:rsid w:val="553C3366"/>
    <w:rsid w:val="57075E55"/>
    <w:rsid w:val="59E94415"/>
    <w:rsid w:val="5D146445"/>
    <w:rsid w:val="5EBE204C"/>
    <w:rsid w:val="61CE0116"/>
    <w:rsid w:val="62734208"/>
    <w:rsid w:val="6541174B"/>
    <w:rsid w:val="657876F5"/>
    <w:rsid w:val="66AA754B"/>
    <w:rsid w:val="679226FC"/>
    <w:rsid w:val="68D27805"/>
    <w:rsid w:val="691050EB"/>
    <w:rsid w:val="692F2D63"/>
    <w:rsid w:val="6A033677"/>
    <w:rsid w:val="6ACF7A08"/>
    <w:rsid w:val="6B080355"/>
    <w:rsid w:val="6B7E3F6B"/>
    <w:rsid w:val="6B8425F1"/>
    <w:rsid w:val="6BB978FC"/>
    <w:rsid w:val="6D397932"/>
    <w:rsid w:val="6D7E5FDA"/>
    <w:rsid w:val="6FE5312D"/>
    <w:rsid w:val="70E57CED"/>
    <w:rsid w:val="7149137C"/>
    <w:rsid w:val="71827528"/>
    <w:rsid w:val="71FA5587"/>
    <w:rsid w:val="76052C77"/>
    <w:rsid w:val="76072232"/>
    <w:rsid w:val="77BB7AC7"/>
    <w:rsid w:val="791768FB"/>
    <w:rsid w:val="79A94CF0"/>
    <w:rsid w:val="7DB5219C"/>
    <w:rsid w:val="7EA832D9"/>
    <w:rsid w:val="7FE24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tabs>
        <w:tab w:val="center" w:pos="4153"/>
        <w:tab w:val="right" w:pos="8306"/>
      </w:tabs>
      <w:snapToGrid w:val="0"/>
      <w:ind w:firstLine="0" w:firstLineChars="0"/>
      <w:jc w:val="center"/>
    </w:pPr>
    <w:rPr>
      <w:rFonts w:asciiTheme="minorHAnsi" w:eastAsiaTheme="minorEastAsia"/>
      <w:sz w:val="18"/>
      <w:szCs w:val="18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2021-07-28T09:41:00Z</dcterms:created>
  <dc:creator>Administrator</dc:creator>
  <cp:lastModifiedBy>Administrator</cp:lastModifiedBy>
  <dcterms:modified xsi:type="dcterms:W3CDTF">2023-09-14T12:21:16Z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231D80BAB312439C800E3603F0A22832</vt:lpwstr>
  </property>
</Properties>
</file>